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2" w:rsidRDefault="007A6562" w:rsidP="00CB4EE3">
      <w:pPr>
        <w:ind w:left="5664"/>
        <w:jc w:val="right"/>
      </w:pPr>
      <w:r>
        <w:t>УТВЕРЖДАЮ</w:t>
      </w:r>
    </w:p>
    <w:p w:rsidR="007A6562" w:rsidRDefault="007A6562" w:rsidP="00CB4EE3">
      <w:pPr>
        <w:ind w:left="5664"/>
        <w:jc w:val="right"/>
      </w:pPr>
      <w:r>
        <w:t xml:space="preserve"> Директор школы ______________/И.С. Сорокина/ «_</w:t>
      </w:r>
      <w:r w:rsidR="009251FD" w:rsidRPr="009251FD">
        <w:rPr>
          <w:u w:val="single"/>
        </w:rPr>
        <w:t>14</w:t>
      </w:r>
      <w:r>
        <w:t>__»</w:t>
      </w:r>
      <w:r w:rsidR="009251FD">
        <w:rPr>
          <w:u w:val="single"/>
        </w:rPr>
        <w:t xml:space="preserve"> </w:t>
      </w:r>
      <w:proofErr w:type="spellStart"/>
      <w:r w:rsidR="009251FD">
        <w:rPr>
          <w:u w:val="single"/>
        </w:rPr>
        <w:t>_</w:t>
      </w:r>
      <w:r w:rsidR="009251FD" w:rsidRPr="009251FD">
        <w:rPr>
          <w:u w:val="single"/>
        </w:rPr>
        <w:t>сентября</w:t>
      </w:r>
      <w:proofErr w:type="spellEnd"/>
      <w:r w:rsidR="009251FD">
        <w:t xml:space="preserve">_ </w:t>
      </w:r>
      <w:r>
        <w:t>2020 г.</w:t>
      </w:r>
    </w:p>
    <w:p w:rsidR="007A6562" w:rsidRDefault="007A6562" w:rsidP="00CB4EE3">
      <w:pPr>
        <w:ind w:left="5664"/>
        <w:jc w:val="right"/>
      </w:pPr>
    </w:p>
    <w:p w:rsidR="007A6562" w:rsidRDefault="007A6562" w:rsidP="00CB4EE3">
      <w:pPr>
        <w:ind w:left="5664"/>
        <w:jc w:val="right"/>
      </w:pPr>
    </w:p>
    <w:p w:rsidR="00CB4EE3" w:rsidRDefault="00CB4EE3" w:rsidP="00CB4EE3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7A6562" w:rsidRDefault="00CB4EE3" w:rsidP="00CB4EE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</w:t>
      </w:r>
      <w:r w:rsidRPr="009251FD">
        <w:rPr>
          <w:rFonts w:ascii="Times New Roman" w:hAnsi="Times New Roman" w:cs="Times New Roman"/>
          <w:b/>
          <w:sz w:val="28"/>
          <w:szCs w:val="28"/>
        </w:rPr>
        <w:t>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Недели пожарной безопасности</w:t>
      </w:r>
    </w:p>
    <w:p w:rsidR="00CB4EE3" w:rsidRPr="007A6562" w:rsidRDefault="007A6562" w:rsidP="00CB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62">
        <w:rPr>
          <w:rFonts w:ascii="Times New Roman" w:hAnsi="Times New Roman" w:cs="Times New Roman"/>
          <w:b/>
          <w:sz w:val="28"/>
          <w:szCs w:val="28"/>
        </w:rPr>
        <w:t>МБОУ СОШ р.п. Тамала Пензенской области 14 – 19 сентября 2020г.</w:t>
      </w:r>
    </w:p>
    <w:p w:rsidR="00CB4EE3" w:rsidRDefault="00CB4EE3" w:rsidP="00CB4E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27" w:type="pct"/>
        <w:tblInd w:w="-1094" w:type="dxa"/>
        <w:tblCellMar>
          <w:left w:w="40" w:type="dxa"/>
          <w:right w:w="40" w:type="dxa"/>
        </w:tblCellMar>
        <w:tblLook w:val="04A0"/>
      </w:tblPr>
      <w:tblGrid>
        <w:gridCol w:w="482"/>
        <w:gridCol w:w="5049"/>
        <w:gridCol w:w="1841"/>
        <w:gridCol w:w="3624"/>
      </w:tblGrid>
      <w:tr w:rsidR="00CB4EE3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4EE3" w:rsidRDefault="00CB4EE3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4EE3" w:rsidRDefault="00CB4EE3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4EE3" w:rsidRDefault="00CB4EE3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4EE3" w:rsidRDefault="00CB4EE3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CB4EE3" w:rsidRDefault="00CB4EE3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проведение</w:t>
            </w:r>
          </w:p>
        </w:tc>
      </w:tr>
      <w:tr w:rsidR="00CB4EE3" w:rsidTr="00D4438F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E3" w:rsidRDefault="006F2016" w:rsidP="006F20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CB4EE3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4EE3" w:rsidRPr="00CB3616" w:rsidRDefault="00CB4EE3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1F" w:rsidRPr="00CB3616" w:rsidRDefault="00CB4EE3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о проведении Н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едели пожарной безопасности</w:t>
            </w: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уголке противопожарной безопасности, на сайте школы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E3" w:rsidRPr="00CB3616" w:rsidRDefault="00CB4EE3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A6562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7A6562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7A6562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EE3" w:rsidRPr="00CB3616" w:rsidRDefault="007A6562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</w:p>
          <w:p w:rsidR="00CB4EE3" w:rsidRPr="00CB3616" w:rsidRDefault="00CB4EE3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16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016" w:rsidRPr="00CB3616" w:rsidRDefault="00CB3616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16" w:rsidRPr="00CB3616" w:rsidRDefault="006F20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Проверка рабочих и ученических мест соответствию правил пожарной безопасности:</w:t>
            </w:r>
          </w:p>
          <w:p w:rsidR="006F2016" w:rsidRPr="00CB3616" w:rsidRDefault="006F20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  <w:proofErr w:type="spellEnd"/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016" w:rsidRPr="00CB3616" w:rsidRDefault="006F20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пожаробезопасность</w:t>
            </w:r>
            <w:proofErr w:type="spellEnd"/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016" w:rsidRPr="00CB3616" w:rsidRDefault="006F20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- вентиляция;</w:t>
            </w:r>
          </w:p>
          <w:p w:rsidR="006F2016" w:rsidRPr="00CB3616" w:rsidRDefault="006F20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инструкций по пожарной безопасности.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016" w:rsidRPr="00CB3616" w:rsidRDefault="006F2016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Default="006F20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Зам. директора по хозяйственной части</w:t>
            </w:r>
            <w:r w:rsidR="00CB3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2016" w:rsidRPr="00CB3616" w:rsidRDefault="00CB36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руководители, ответственные за кабинет</w:t>
            </w:r>
          </w:p>
        </w:tc>
      </w:tr>
      <w:tr w:rsidR="00D877D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7D5" w:rsidRPr="00CB3616" w:rsidRDefault="00CB3616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Правилам пожарной безопасности со всеми обучающимися образовательного учреждения, сотрудниками с регистрацией в журнале инструктажей, в протоколах классных собраний.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D4438F">
            <w:pPr>
              <w:shd w:val="clear" w:color="auto" w:fill="FFFFFF"/>
              <w:ind w:left="101"/>
              <w:rPr>
                <w:color w:val="000000"/>
                <w:sz w:val="28"/>
                <w:szCs w:val="28"/>
              </w:rPr>
            </w:pPr>
            <w:r w:rsidRPr="00CB3616">
              <w:rPr>
                <w:color w:val="000000"/>
                <w:sz w:val="28"/>
                <w:szCs w:val="28"/>
              </w:rPr>
              <w:t xml:space="preserve">Классные руководители, ответственные за кабинет, </w:t>
            </w:r>
            <w:proofErr w:type="spellStart"/>
            <w:r w:rsidRPr="00CB3616">
              <w:rPr>
                <w:color w:val="000000"/>
                <w:sz w:val="28"/>
                <w:szCs w:val="28"/>
              </w:rPr>
              <w:t>Порунова</w:t>
            </w:r>
            <w:proofErr w:type="spellEnd"/>
            <w:r w:rsidRPr="00CB3616">
              <w:rPr>
                <w:color w:val="000000"/>
                <w:sz w:val="28"/>
                <w:szCs w:val="28"/>
              </w:rPr>
              <w:t xml:space="preserve"> Е.Д., </w:t>
            </w:r>
            <w:proofErr w:type="gramStart"/>
            <w:r w:rsidRPr="00CB3616">
              <w:rPr>
                <w:color w:val="000000"/>
                <w:sz w:val="28"/>
                <w:szCs w:val="28"/>
              </w:rPr>
              <w:t>ответственная</w:t>
            </w:r>
            <w:proofErr w:type="gramEnd"/>
            <w:r w:rsidRPr="00CB3616">
              <w:rPr>
                <w:color w:val="000000"/>
                <w:sz w:val="28"/>
                <w:szCs w:val="28"/>
              </w:rPr>
              <w:t xml:space="preserve"> за ведение документации по пожарной</w:t>
            </w:r>
          </w:p>
          <w:p w:rsidR="00D877D5" w:rsidRPr="00CB3616" w:rsidRDefault="00D877D5" w:rsidP="009251FD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CB3616">
              <w:rPr>
                <w:color w:val="000000"/>
                <w:sz w:val="28"/>
                <w:szCs w:val="28"/>
              </w:rPr>
              <w:t>безопасности</w:t>
            </w:r>
          </w:p>
        </w:tc>
      </w:tr>
      <w:tr w:rsidR="00D877D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7D5" w:rsidRPr="00CB3616" w:rsidRDefault="00CB3616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9251FD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9251FD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251FD">
              <w:rPr>
                <w:rFonts w:ascii="Times New Roman" w:hAnsi="Times New Roman" w:cs="Times New Roman"/>
                <w:sz w:val="28"/>
                <w:szCs w:val="28"/>
              </w:rPr>
              <w:t>ы Д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ружины </w:t>
            </w:r>
            <w:r w:rsidR="009251FD">
              <w:rPr>
                <w:rFonts w:ascii="Times New Roman" w:hAnsi="Times New Roman" w:cs="Times New Roman"/>
                <w:sz w:val="28"/>
                <w:szCs w:val="28"/>
              </w:rPr>
              <w:t>Юных П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ожарных из числа обучающихся (ДЮП).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школе,</w:t>
            </w:r>
          </w:p>
          <w:p w:rsidR="00D877D5" w:rsidRPr="00CB3616" w:rsidRDefault="00D877D5" w:rsidP="009251FD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Вольф Е.А., куратор ДЮП</w:t>
            </w:r>
          </w:p>
        </w:tc>
      </w:tr>
      <w:tr w:rsidR="00D877D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7D5" w:rsidRPr="00CB3616" w:rsidRDefault="00CB3616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эвакуаций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D877D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Default="00CB36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77D5" w:rsidRPr="00CB3616" w:rsidRDefault="00CB3616" w:rsidP="009251FD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77D5" w:rsidTr="00D4438F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77D5" w:rsidRPr="00CB3616" w:rsidRDefault="00D877D5" w:rsidP="00EF7E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детьми</w:t>
            </w:r>
          </w:p>
        </w:tc>
      </w:tr>
      <w:tr w:rsidR="00EB35D8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35D8" w:rsidRPr="00CB3616" w:rsidRDefault="00EB35D8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35D8" w:rsidRPr="00CB3616" w:rsidRDefault="00EB35D8" w:rsidP="0051172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51172F" w:rsidRPr="0051172F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глазами детей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64A5"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(1-8 классы)</w:t>
            </w:r>
            <w:r w:rsidR="0052389A"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D8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14.09-17.09.2020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5D8" w:rsidRPr="00CB3616" w:rsidRDefault="00EB35D8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52389A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389A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Рачинская Л.Н., учитель </w:t>
            </w:r>
            <w:proofErr w:type="gramStart"/>
            <w:r w:rsidR="0052389A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bookmarkEnd w:id="0"/>
      <w:tr w:rsidR="00D877D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7D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7D5" w:rsidRPr="00CB3616" w:rsidRDefault="00D877D5" w:rsidP="0051172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1172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творчества </w:t>
            </w:r>
            <w:r w:rsidR="0051172F" w:rsidRPr="0051172F">
              <w:rPr>
                <w:rFonts w:ascii="Times New Roman" w:hAnsi="Times New Roman" w:cs="Times New Roman"/>
                <w:sz w:val="28"/>
                <w:szCs w:val="28"/>
              </w:rPr>
              <w:t>«Человек доброй воли»</w:t>
            </w:r>
            <w:r w:rsidR="0051172F">
              <w:rPr>
                <w:b/>
                <w:bCs/>
                <w:sz w:val="28"/>
                <w:szCs w:val="28"/>
              </w:rPr>
              <w:t xml:space="preserve"> </w:t>
            </w:r>
            <w:r w:rsidR="001564A5" w:rsidRPr="00CB3616">
              <w:rPr>
                <w:rFonts w:ascii="Times New Roman" w:hAnsi="Times New Roman" w:cs="Times New Roman"/>
                <w:sz w:val="28"/>
                <w:szCs w:val="28"/>
              </w:rPr>
              <w:t>(5-10 классы)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14.09-17.09.2020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7D5" w:rsidRPr="00CB3616" w:rsidRDefault="0052389A" w:rsidP="00EF7E54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Ефанова</w:t>
            </w:r>
            <w:proofErr w:type="spellEnd"/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  <w:r w:rsidR="00D877D5"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пожарной части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конкурсных работ</w:t>
            </w:r>
          </w:p>
          <w:p w:rsidR="001564A5" w:rsidRPr="00CB3616" w:rsidRDefault="001564A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Рачинская Л.Н., учитель </w:t>
            </w:r>
            <w:proofErr w:type="gramStart"/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пожарной безопасности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«Готовность 01» </w:t>
            </w:r>
            <w:r w:rsidR="00EF7E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8-11 классах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1564A5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4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 среди обучающихся для выявления уровня знаний о правилах пожарной безопасности и действиях в случаях пожаров</w:t>
            </w:r>
            <w:r w:rsidRPr="00CB36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="00CB3616" w:rsidRPr="00CB36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11 класс)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 пожарно-спасательные подразделения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просмотр учебных видеофильмов, мультфильмов на противопожарную тему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564A5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4A5" w:rsidRPr="00CB3616" w:rsidRDefault="001564A5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38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социальных  роликов противопожарной тематики, в том числе, по предупреждению лесных пожаров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4A5" w:rsidRPr="00CB3616" w:rsidRDefault="001564A5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B3616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616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EF7E54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школьной библиотеке выставок книг, газетных, журнальных публикаций о крупных пожарах их последствиях, деятельности пожарных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D4438F">
            <w:pPr>
              <w:pStyle w:val="a3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Шумилина Н.В.,</w:t>
            </w:r>
          </w:p>
          <w:p w:rsidR="00CB3616" w:rsidRPr="00CB3616" w:rsidRDefault="00CB3616" w:rsidP="00D4438F">
            <w:pPr>
              <w:pStyle w:val="a3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ответственная</w:t>
            </w:r>
            <w:proofErr w:type="gramEnd"/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 библиотеку </w:t>
            </w:r>
          </w:p>
        </w:tc>
      </w:tr>
      <w:tr w:rsidR="00CB3616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616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посвящение в Дружину Юных Пожарных 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Вольф Е.А., куратор ДЮП</w:t>
            </w:r>
          </w:p>
          <w:p w:rsidR="00CB3616" w:rsidRPr="00CB3616" w:rsidRDefault="00CB36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</w:p>
        </w:tc>
      </w:tr>
      <w:tr w:rsidR="00CB3616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616" w:rsidRPr="00CB3616" w:rsidRDefault="00CB3616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4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 пожарной безопасности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616" w:rsidRPr="00CB3616" w:rsidRDefault="00CB3616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CB3616" w:rsidRPr="00CB3616" w:rsidRDefault="00CB3616" w:rsidP="009251FD">
            <w:pPr>
              <w:pStyle w:val="a3"/>
              <w:ind w:lef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</w:p>
        </w:tc>
      </w:tr>
      <w:tr w:rsidR="00D4438F" w:rsidTr="00D4438F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438F" w:rsidRPr="00D4438F" w:rsidRDefault="00D4438F" w:rsidP="00D4438F">
            <w:pPr>
              <w:pStyle w:val="a3"/>
              <w:ind w:left="10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438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4438F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38F" w:rsidRPr="00CB3616" w:rsidRDefault="00D4438F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1FD" w:rsidRPr="009251FD" w:rsidRDefault="00D4438F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>Включение вопросов в общешкольные родительские собрания по противопожарной безопасности по темам:</w:t>
            </w:r>
          </w:p>
          <w:p w:rsidR="009251FD" w:rsidRPr="009251FD" w:rsidRDefault="00D4438F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 xml:space="preserve"> 1. «Ответственность родителей при возникновении пожара»</w:t>
            </w:r>
          </w:p>
          <w:p w:rsidR="00D4438F" w:rsidRPr="009251FD" w:rsidRDefault="00D4438F" w:rsidP="00D4438F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 xml:space="preserve"> 2. «Школа – территория безопасности»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8F" w:rsidRPr="009251FD" w:rsidRDefault="009251FD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1FD" w:rsidRPr="00CB3616" w:rsidRDefault="009251FD" w:rsidP="009251FD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Пашина Н.Д., ответственная за воспитательную работу в школе</w:t>
            </w:r>
          </w:p>
          <w:p w:rsidR="00D4438F" w:rsidRPr="009251FD" w:rsidRDefault="00D4438F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FD" w:rsidTr="00D4438F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1FD" w:rsidRPr="00CB3616" w:rsidRDefault="009251FD" w:rsidP="00CB3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1FD" w:rsidRPr="009251FD" w:rsidRDefault="009251FD" w:rsidP="009251FD">
            <w:pPr>
              <w:pStyle w:val="a3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родителям.</w:t>
            </w: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>информационных листовок силами Дружины юных пожарных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1FD" w:rsidRPr="00CB3616" w:rsidRDefault="009251FD" w:rsidP="009251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FD"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1FD" w:rsidRPr="009251FD" w:rsidRDefault="009251FD" w:rsidP="008559FB">
            <w:pPr>
              <w:pStyle w:val="a3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16">
              <w:rPr>
                <w:rFonts w:ascii="Times New Roman" w:hAnsi="Times New Roman" w:cs="Times New Roman"/>
                <w:sz w:val="28"/>
                <w:szCs w:val="28"/>
              </w:rPr>
              <w:t>Вольф Е.А., куратор ДЮП</w:t>
            </w:r>
          </w:p>
        </w:tc>
      </w:tr>
    </w:tbl>
    <w:p w:rsidR="007E67EF" w:rsidRDefault="00D1603E"/>
    <w:sectPr w:rsidR="007E67EF" w:rsidSect="00D443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F04"/>
    <w:multiLevelType w:val="hybridMultilevel"/>
    <w:tmpl w:val="10B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4EE3"/>
    <w:rsid w:val="001564A5"/>
    <w:rsid w:val="00476027"/>
    <w:rsid w:val="0051172F"/>
    <w:rsid w:val="0052389A"/>
    <w:rsid w:val="0064091F"/>
    <w:rsid w:val="006F2016"/>
    <w:rsid w:val="007A6562"/>
    <w:rsid w:val="008B4B7E"/>
    <w:rsid w:val="009111A0"/>
    <w:rsid w:val="009251FD"/>
    <w:rsid w:val="009C792D"/>
    <w:rsid w:val="00AC7F9B"/>
    <w:rsid w:val="00B91CD0"/>
    <w:rsid w:val="00BA2A24"/>
    <w:rsid w:val="00CB3616"/>
    <w:rsid w:val="00CB4EE3"/>
    <w:rsid w:val="00D4438F"/>
    <w:rsid w:val="00D877D5"/>
    <w:rsid w:val="00EB35D8"/>
    <w:rsid w:val="00EF7E54"/>
    <w:rsid w:val="00F6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пашина</cp:lastModifiedBy>
  <cp:revision>2</cp:revision>
  <cp:lastPrinted>2020-09-14T01:32:00Z</cp:lastPrinted>
  <dcterms:created xsi:type="dcterms:W3CDTF">2020-09-14T01:33:00Z</dcterms:created>
  <dcterms:modified xsi:type="dcterms:W3CDTF">2020-09-14T01:33:00Z</dcterms:modified>
</cp:coreProperties>
</file>